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E5618" w14:textId="77777777" w:rsidR="00993381" w:rsidRPr="007509DE" w:rsidRDefault="00741EA1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>様式第１号</w:t>
      </w:r>
      <w:r w:rsidR="007A5B15" w:rsidRPr="007509DE">
        <w:rPr>
          <w:rFonts w:asciiTheme="minorEastAsia" w:hAnsiTheme="minorEastAsia" w:hint="eastAsia"/>
          <w:sz w:val="22"/>
        </w:rPr>
        <w:t>（第４条第１項関係）</w:t>
      </w:r>
    </w:p>
    <w:p w14:paraId="41F98E77" w14:textId="77777777" w:rsidR="00741EA1" w:rsidRPr="007509DE" w:rsidRDefault="00741EA1">
      <w:pPr>
        <w:rPr>
          <w:rFonts w:asciiTheme="minorEastAsia" w:hAnsiTheme="minorEastAsia"/>
        </w:rPr>
      </w:pPr>
    </w:p>
    <w:p w14:paraId="1DDB4A77" w14:textId="467D08E2" w:rsidR="00741EA1" w:rsidRPr="007509DE" w:rsidRDefault="009967B6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>三宅村農業委員会長</w:t>
      </w:r>
      <w:r w:rsidR="00741EA1" w:rsidRPr="007509DE">
        <w:rPr>
          <w:rFonts w:asciiTheme="minorEastAsia" w:hAnsiTheme="minorEastAsia" w:hint="eastAsia"/>
        </w:rPr>
        <w:t xml:space="preserve">　殿</w:t>
      </w:r>
    </w:p>
    <w:p w14:paraId="00C48BE7" w14:textId="77777777" w:rsidR="00485D49" w:rsidRPr="007509DE" w:rsidRDefault="00080571" w:rsidP="00572234">
      <w:pPr>
        <w:jc w:val="center"/>
        <w:rPr>
          <w:rFonts w:asciiTheme="minorEastAsia" w:hAnsiTheme="minorEastAsia"/>
          <w:sz w:val="40"/>
          <w:szCs w:val="40"/>
        </w:rPr>
      </w:pPr>
      <w:r w:rsidRPr="007509DE">
        <w:rPr>
          <w:rFonts w:asciiTheme="minorEastAsia" w:hAnsiTheme="minorEastAsia" w:hint="eastAsia"/>
          <w:sz w:val="40"/>
          <w:szCs w:val="40"/>
        </w:rPr>
        <w:t>三宅村</w:t>
      </w:r>
      <w:r w:rsidR="00741EA1" w:rsidRPr="007509DE">
        <w:rPr>
          <w:rFonts w:asciiTheme="minorEastAsia" w:hAnsiTheme="minorEastAsia" w:hint="eastAsia"/>
          <w:sz w:val="40"/>
          <w:szCs w:val="40"/>
        </w:rPr>
        <w:t>農業委員会</w:t>
      </w:r>
      <w:r w:rsidR="009967B6" w:rsidRPr="007509DE">
        <w:rPr>
          <w:rFonts w:asciiTheme="minorEastAsia" w:hAnsiTheme="minorEastAsia" w:hint="eastAsia"/>
          <w:sz w:val="40"/>
          <w:szCs w:val="40"/>
        </w:rPr>
        <w:t>農地利用最適化推進委員</w:t>
      </w:r>
      <w:r w:rsidR="00457D33" w:rsidRPr="007509DE">
        <w:rPr>
          <w:rFonts w:asciiTheme="minorEastAsia" w:hAnsiTheme="minorEastAsia" w:hint="eastAsia"/>
          <w:sz w:val="40"/>
          <w:szCs w:val="40"/>
        </w:rPr>
        <w:t>候補者</w:t>
      </w:r>
      <w:r w:rsidR="00741EA1" w:rsidRPr="007509DE">
        <w:rPr>
          <w:rFonts w:asciiTheme="minorEastAsia" w:hAnsiTheme="minorEastAsia" w:hint="eastAsia"/>
          <w:sz w:val="40"/>
          <w:szCs w:val="40"/>
        </w:rPr>
        <w:t>推薦書</w:t>
      </w:r>
    </w:p>
    <w:p w14:paraId="0F37DA23" w14:textId="77777777" w:rsidR="004451D9" w:rsidRPr="007509DE" w:rsidRDefault="004451D9" w:rsidP="00572234">
      <w:pPr>
        <w:jc w:val="center"/>
        <w:rPr>
          <w:rFonts w:asciiTheme="minorEastAsia" w:hAnsiTheme="minorEastAsia"/>
          <w:szCs w:val="21"/>
        </w:rPr>
      </w:pPr>
    </w:p>
    <w:p w14:paraId="6CB8338D" w14:textId="77777777" w:rsidR="00741EA1" w:rsidRPr="007509DE" w:rsidRDefault="00741EA1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 xml:space="preserve">　</w:t>
      </w:r>
      <w:r w:rsidR="00485D49" w:rsidRPr="007509DE">
        <w:rPr>
          <w:rFonts w:asciiTheme="minorEastAsia" w:hAnsiTheme="minorEastAsia" w:hint="eastAsia"/>
        </w:rPr>
        <w:t xml:space="preserve">　　</w:t>
      </w:r>
      <w:r w:rsidR="00457D33" w:rsidRPr="007509DE">
        <w:rPr>
          <w:rFonts w:asciiTheme="minorEastAsia" w:hAnsiTheme="minorEastAsia" w:hint="eastAsia"/>
        </w:rPr>
        <w:t xml:space="preserve">　　　　　</w:t>
      </w:r>
      <w:r w:rsidR="002B46C1" w:rsidRPr="007509DE">
        <w:rPr>
          <w:rFonts w:asciiTheme="minorEastAsia" w:hAnsiTheme="minorEastAsia" w:hint="eastAsia"/>
        </w:rPr>
        <w:t xml:space="preserve">　　　　　　　　　　　　　　　　　　　　　　　　　　　　　　令和</w:t>
      </w:r>
      <w:r w:rsidR="00457D33" w:rsidRPr="007509DE">
        <w:rPr>
          <w:rFonts w:asciiTheme="minorEastAsia" w:hAnsiTheme="minorEastAsia" w:hint="eastAsia"/>
        </w:rPr>
        <w:t xml:space="preserve">　　　年　　　月　　　日</w:t>
      </w:r>
    </w:p>
    <w:p w14:paraId="719E8E76" w14:textId="77777777" w:rsidR="00485D49" w:rsidRPr="007509DE" w:rsidRDefault="00485D49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 xml:space="preserve">　　　　　　　　　　　　　　　　　　　　　　　　　　　　　　　　　　　　　　推薦代表者　住　所</w:t>
      </w:r>
    </w:p>
    <w:p w14:paraId="6ACC2C31" w14:textId="77777777" w:rsidR="00485D49" w:rsidRPr="007509DE" w:rsidRDefault="00485D49" w:rsidP="00485D49">
      <w:pPr>
        <w:ind w:firstLineChars="4400" w:firstLine="9240"/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>氏　名　　　　　　　　　　　　　　印</w:t>
      </w:r>
    </w:p>
    <w:p w14:paraId="35C84039" w14:textId="77777777" w:rsidR="00485D49" w:rsidRPr="007509DE" w:rsidRDefault="00485D49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 xml:space="preserve">　</w:t>
      </w:r>
    </w:p>
    <w:p w14:paraId="5E549E40" w14:textId="77777777" w:rsidR="00741EA1" w:rsidRPr="007509DE" w:rsidRDefault="00741EA1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>１．推薦をする者</w:t>
      </w:r>
      <w:r w:rsidR="00485D49" w:rsidRPr="007509DE">
        <w:rPr>
          <w:rFonts w:asciiTheme="minorEastAsia" w:hAnsiTheme="minorEastAsia" w:hint="eastAsia"/>
        </w:rPr>
        <w:t>（代表者を含む推薦者）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4820"/>
        <w:gridCol w:w="2948"/>
        <w:gridCol w:w="1559"/>
        <w:gridCol w:w="1559"/>
      </w:tblGrid>
      <w:tr w:rsidR="00741EA1" w:rsidRPr="007509DE" w14:paraId="55021D38" w14:textId="77777777" w:rsidTr="0097379F">
        <w:trPr>
          <w:trHeight w:val="213"/>
        </w:trPr>
        <w:tc>
          <w:tcPr>
            <w:tcW w:w="2126" w:type="dxa"/>
          </w:tcPr>
          <w:p w14:paraId="6F47EB64" w14:textId="77777777" w:rsidR="00741EA1" w:rsidRPr="007509DE" w:rsidRDefault="00741EA1" w:rsidP="00741EA1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4820" w:type="dxa"/>
          </w:tcPr>
          <w:p w14:paraId="351E5BFB" w14:textId="77777777" w:rsidR="00741EA1" w:rsidRPr="007509DE" w:rsidRDefault="00741EA1" w:rsidP="00741EA1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2948" w:type="dxa"/>
          </w:tcPr>
          <w:p w14:paraId="68BB8160" w14:textId="77777777" w:rsidR="00741EA1" w:rsidRPr="007509DE" w:rsidRDefault="00741EA1" w:rsidP="00741EA1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1559" w:type="dxa"/>
          </w:tcPr>
          <w:p w14:paraId="7C5F2DDE" w14:textId="77777777" w:rsidR="00741EA1" w:rsidRPr="007509DE" w:rsidRDefault="00741EA1" w:rsidP="00741EA1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年　　齢</w:t>
            </w:r>
          </w:p>
        </w:tc>
        <w:tc>
          <w:tcPr>
            <w:tcW w:w="1559" w:type="dxa"/>
          </w:tcPr>
          <w:p w14:paraId="6A6F905D" w14:textId="77777777" w:rsidR="00741EA1" w:rsidRPr="007509DE" w:rsidRDefault="00741EA1" w:rsidP="00741EA1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性　　別</w:t>
            </w:r>
          </w:p>
        </w:tc>
      </w:tr>
      <w:tr w:rsidR="00741EA1" w:rsidRPr="007509DE" w14:paraId="11DD904A" w14:textId="77777777" w:rsidTr="0097379F">
        <w:trPr>
          <w:trHeight w:val="407"/>
        </w:trPr>
        <w:tc>
          <w:tcPr>
            <w:tcW w:w="2126" w:type="dxa"/>
          </w:tcPr>
          <w:p w14:paraId="4D27DA97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0CF9A641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606BC575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182FC09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90BB9A4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</w:tr>
      <w:tr w:rsidR="00741EA1" w:rsidRPr="007509DE" w14:paraId="4DB47F85" w14:textId="77777777" w:rsidTr="0097379F">
        <w:trPr>
          <w:trHeight w:val="407"/>
        </w:trPr>
        <w:tc>
          <w:tcPr>
            <w:tcW w:w="2126" w:type="dxa"/>
          </w:tcPr>
          <w:p w14:paraId="7BF513D6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0406F859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1A722EB3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29763DA1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8271099" w14:textId="77777777" w:rsidR="00741EA1" w:rsidRPr="007509DE" w:rsidRDefault="00741EA1">
            <w:pPr>
              <w:rPr>
                <w:rFonts w:asciiTheme="minorEastAsia" w:hAnsiTheme="minorEastAsia"/>
              </w:rPr>
            </w:pPr>
          </w:p>
        </w:tc>
      </w:tr>
      <w:tr w:rsidR="00572234" w:rsidRPr="007509DE" w14:paraId="59BE2085" w14:textId="77777777" w:rsidTr="0097379F">
        <w:trPr>
          <w:trHeight w:val="407"/>
        </w:trPr>
        <w:tc>
          <w:tcPr>
            <w:tcW w:w="2126" w:type="dxa"/>
          </w:tcPr>
          <w:p w14:paraId="208CE52A" w14:textId="77777777" w:rsidR="00572234" w:rsidRPr="007509DE" w:rsidRDefault="00572234">
            <w:pPr>
              <w:rPr>
                <w:rFonts w:asciiTheme="minorEastAsia" w:hAnsiTheme="minorEastAsia"/>
              </w:rPr>
            </w:pPr>
          </w:p>
        </w:tc>
        <w:tc>
          <w:tcPr>
            <w:tcW w:w="4820" w:type="dxa"/>
          </w:tcPr>
          <w:p w14:paraId="5840398C" w14:textId="77777777" w:rsidR="00572234" w:rsidRPr="007509DE" w:rsidRDefault="00572234">
            <w:pPr>
              <w:rPr>
                <w:rFonts w:asciiTheme="minorEastAsia" w:hAnsiTheme="minorEastAsia"/>
              </w:rPr>
            </w:pPr>
          </w:p>
        </w:tc>
        <w:tc>
          <w:tcPr>
            <w:tcW w:w="2948" w:type="dxa"/>
          </w:tcPr>
          <w:p w14:paraId="32ECA007" w14:textId="77777777" w:rsidR="00572234" w:rsidRPr="007509DE" w:rsidRDefault="0057223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3AC40329" w14:textId="77777777" w:rsidR="00572234" w:rsidRPr="007509DE" w:rsidRDefault="00572234">
            <w:pPr>
              <w:rPr>
                <w:rFonts w:asciiTheme="minorEastAsia" w:hAnsiTheme="minorEastAsia"/>
              </w:rPr>
            </w:pPr>
          </w:p>
        </w:tc>
        <w:tc>
          <w:tcPr>
            <w:tcW w:w="1559" w:type="dxa"/>
          </w:tcPr>
          <w:p w14:paraId="0CBA14D6" w14:textId="77777777" w:rsidR="00572234" w:rsidRPr="007509DE" w:rsidRDefault="00572234">
            <w:pPr>
              <w:rPr>
                <w:rFonts w:asciiTheme="minorEastAsia" w:hAnsiTheme="minorEastAsia"/>
              </w:rPr>
            </w:pPr>
          </w:p>
        </w:tc>
      </w:tr>
    </w:tbl>
    <w:p w14:paraId="6DF272CB" w14:textId="77777777" w:rsidR="00741EA1" w:rsidRPr="007509DE" w:rsidRDefault="00741EA1">
      <w:pPr>
        <w:rPr>
          <w:rFonts w:asciiTheme="minorEastAsia" w:hAnsiTheme="minorEastAsia"/>
        </w:rPr>
      </w:pPr>
    </w:p>
    <w:p w14:paraId="092AC5D8" w14:textId="77777777" w:rsidR="00741EA1" w:rsidRPr="007509DE" w:rsidRDefault="00485D49">
      <w:pPr>
        <w:rPr>
          <w:rFonts w:asciiTheme="minorEastAsia" w:hAnsiTheme="minorEastAsia"/>
        </w:rPr>
      </w:pPr>
      <w:r w:rsidRPr="007509DE">
        <w:rPr>
          <w:rFonts w:asciiTheme="minorEastAsia" w:hAnsiTheme="minorEastAsia" w:hint="eastAsia"/>
        </w:rPr>
        <w:t>２．推薦を受ける者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3827"/>
        <w:gridCol w:w="1276"/>
        <w:gridCol w:w="1842"/>
        <w:gridCol w:w="4791"/>
      </w:tblGrid>
      <w:tr w:rsidR="00B671EE" w:rsidRPr="007509DE" w14:paraId="1F6A4A16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48F498C1" w14:textId="77777777" w:rsidR="00B671EE" w:rsidRPr="007509DE" w:rsidRDefault="00B671EE" w:rsidP="00BB0E56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827" w:type="dxa"/>
          </w:tcPr>
          <w:p w14:paraId="6A95012C" w14:textId="77777777" w:rsidR="00B671EE" w:rsidRPr="007509DE" w:rsidRDefault="00B671EE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Align w:val="center"/>
          </w:tcPr>
          <w:p w14:paraId="715AE5C0" w14:textId="77777777" w:rsidR="00B671EE" w:rsidRPr="007509DE" w:rsidRDefault="00B671EE" w:rsidP="00B671EE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最終学歴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</w:tcPr>
          <w:p w14:paraId="472CDEC0" w14:textId="77777777" w:rsidR="00B671EE" w:rsidRPr="007509DE" w:rsidRDefault="00B671EE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1972F430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4BA8FBC4" w14:textId="77777777" w:rsidR="00914D95" w:rsidRPr="007509DE" w:rsidRDefault="00914D95" w:rsidP="00BB0E56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827" w:type="dxa"/>
          </w:tcPr>
          <w:p w14:paraId="2CCF7CE0" w14:textId="77777777" w:rsidR="00914D95" w:rsidRPr="007509DE" w:rsidRDefault="00914D9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EF65BB7" w14:textId="77777777" w:rsidR="00914D95" w:rsidRPr="007509DE" w:rsidRDefault="00914D95" w:rsidP="00B671EE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経　　歴</w:t>
            </w:r>
          </w:p>
        </w:tc>
        <w:tc>
          <w:tcPr>
            <w:tcW w:w="6633" w:type="dxa"/>
            <w:gridSpan w:val="2"/>
            <w:vMerge w:val="restart"/>
          </w:tcPr>
          <w:p w14:paraId="3C295A1E" w14:textId="77777777" w:rsidR="00914D95" w:rsidRPr="007509DE" w:rsidRDefault="00914D95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11F90724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6A0E8D42" w14:textId="77777777" w:rsidR="00914D95" w:rsidRPr="007509DE" w:rsidRDefault="00914D95" w:rsidP="00BB0E56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職　　業</w:t>
            </w:r>
          </w:p>
        </w:tc>
        <w:tc>
          <w:tcPr>
            <w:tcW w:w="3827" w:type="dxa"/>
          </w:tcPr>
          <w:p w14:paraId="4B4E032E" w14:textId="77777777" w:rsidR="00914D95" w:rsidRPr="007509DE" w:rsidRDefault="00914D95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  <w:vAlign w:val="center"/>
          </w:tcPr>
          <w:p w14:paraId="0ADCCC43" w14:textId="77777777" w:rsidR="00914D95" w:rsidRPr="007509DE" w:rsidRDefault="00914D95" w:rsidP="00B671EE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33" w:type="dxa"/>
            <w:gridSpan w:val="2"/>
            <w:vMerge/>
          </w:tcPr>
          <w:p w14:paraId="5394E3EE" w14:textId="77777777" w:rsidR="00914D95" w:rsidRPr="007509DE" w:rsidRDefault="00914D95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63DC7295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1993B637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推薦の区分</w:t>
            </w:r>
          </w:p>
        </w:tc>
        <w:tc>
          <w:tcPr>
            <w:tcW w:w="3827" w:type="dxa"/>
            <w:vAlign w:val="center"/>
          </w:tcPr>
          <w:p w14:paraId="52C2100E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農業者　・　学識経験者</w:t>
            </w:r>
          </w:p>
        </w:tc>
        <w:tc>
          <w:tcPr>
            <w:tcW w:w="1276" w:type="dxa"/>
            <w:vMerge/>
            <w:vAlign w:val="center"/>
          </w:tcPr>
          <w:p w14:paraId="79EECC23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33" w:type="dxa"/>
            <w:gridSpan w:val="2"/>
            <w:vMerge/>
            <w:tcBorders>
              <w:bottom w:val="single" w:sz="4" w:space="0" w:color="auto"/>
            </w:tcBorders>
          </w:tcPr>
          <w:p w14:paraId="591A5FDC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4D1BA64B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1B249B0B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827" w:type="dxa"/>
          </w:tcPr>
          <w:p w14:paraId="665CB176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D10EC1D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推薦の理由</w:t>
            </w:r>
          </w:p>
        </w:tc>
        <w:tc>
          <w:tcPr>
            <w:tcW w:w="6633" w:type="dxa"/>
            <w:gridSpan w:val="2"/>
            <w:vMerge w:val="restart"/>
          </w:tcPr>
          <w:p w14:paraId="5D3ECBC1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21138843" w14:textId="77777777" w:rsidTr="0097379F">
        <w:trPr>
          <w:trHeight w:val="402"/>
        </w:trPr>
        <w:tc>
          <w:tcPr>
            <w:tcW w:w="1276" w:type="dxa"/>
            <w:vAlign w:val="center"/>
          </w:tcPr>
          <w:p w14:paraId="38C77CC3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年　　齢</w:t>
            </w:r>
          </w:p>
        </w:tc>
        <w:tc>
          <w:tcPr>
            <w:tcW w:w="3827" w:type="dxa"/>
          </w:tcPr>
          <w:p w14:paraId="580A25CC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1858DE99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6633" w:type="dxa"/>
            <w:gridSpan w:val="2"/>
            <w:vMerge/>
          </w:tcPr>
          <w:p w14:paraId="2460651B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1D4226A6" w14:textId="77777777" w:rsidTr="0097379F">
        <w:trPr>
          <w:trHeight w:val="402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055F48D0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性　　別</w:t>
            </w:r>
          </w:p>
        </w:tc>
        <w:tc>
          <w:tcPr>
            <w:tcW w:w="3827" w:type="dxa"/>
          </w:tcPr>
          <w:p w14:paraId="3378F834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14:paraId="42D6B5E9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6633" w:type="dxa"/>
            <w:gridSpan w:val="2"/>
            <w:vMerge/>
          </w:tcPr>
          <w:p w14:paraId="420D8F60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</w:tr>
      <w:tr w:rsidR="00914D95" w:rsidRPr="007509DE" w14:paraId="3BB8E5E5" w14:textId="77777777" w:rsidTr="0097379F">
        <w:trPr>
          <w:trHeight w:val="402"/>
        </w:trPr>
        <w:tc>
          <w:tcPr>
            <w:tcW w:w="1276" w:type="dxa"/>
            <w:vMerge w:val="restart"/>
            <w:vAlign w:val="center"/>
          </w:tcPr>
          <w:p w14:paraId="0DD180CE" w14:textId="77777777" w:rsidR="00914D95" w:rsidRPr="007509DE" w:rsidRDefault="00914D95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14:paraId="394711CA" w14:textId="77777777" w:rsidR="00914D95" w:rsidRPr="007509DE" w:rsidRDefault="00914D95" w:rsidP="00954F5B">
            <w:pPr>
              <w:rPr>
                <w:rFonts w:asciiTheme="minorEastAsia" w:hAnsiTheme="minorEastAsia"/>
                <w:sz w:val="16"/>
                <w:szCs w:val="16"/>
              </w:rPr>
            </w:pPr>
            <w:r w:rsidRPr="007509DE">
              <w:rPr>
                <w:rFonts w:asciiTheme="minorEastAsia" w:hAnsiTheme="minorEastAsia" w:hint="eastAsia"/>
                <w:sz w:val="16"/>
                <w:szCs w:val="16"/>
              </w:rPr>
              <w:t>固定</w:t>
            </w:r>
          </w:p>
        </w:tc>
        <w:tc>
          <w:tcPr>
            <w:tcW w:w="1276" w:type="dxa"/>
            <w:vMerge/>
          </w:tcPr>
          <w:p w14:paraId="768239A3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6633" w:type="dxa"/>
            <w:gridSpan w:val="2"/>
            <w:vMerge/>
          </w:tcPr>
          <w:p w14:paraId="7CEA1873" w14:textId="77777777" w:rsidR="00914D95" w:rsidRPr="007509DE" w:rsidRDefault="00914D95" w:rsidP="00954F5B">
            <w:pPr>
              <w:rPr>
                <w:rFonts w:asciiTheme="minorEastAsia" w:hAnsiTheme="minorEastAsia"/>
              </w:rPr>
            </w:pPr>
          </w:p>
        </w:tc>
      </w:tr>
      <w:tr w:rsidR="00954F5B" w:rsidRPr="007509DE" w14:paraId="65E3DD55" w14:textId="77777777" w:rsidTr="0097379F">
        <w:trPr>
          <w:trHeight w:val="402"/>
        </w:trPr>
        <w:tc>
          <w:tcPr>
            <w:tcW w:w="1276" w:type="dxa"/>
            <w:vMerge/>
          </w:tcPr>
          <w:p w14:paraId="3F584E3E" w14:textId="77777777" w:rsidR="00954F5B" w:rsidRPr="007509DE" w:rsidRDefault="00954F5B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39BE8860" w14:textId="77777777" w:rsidR="00954F5B" w:rsidRPr="007509DE" w:rsidRDefault="00954F5B" w:rsidP="00954F5B">
            <w:pPr>
              <w:rPr>
                <w:rFonts w:asciiTheme="minorEastAsia" w:hAnsiTheme="minorEastAsia"/>
                <w:sz w:val="16"/>
                <w:szCs w:val="16"/>
              </w:rPr>
            </w:pPr>
            <w:r w:rsidRPr="007509DE">
              <w:rPr>
                <w:rFonts w:asciiTheme="minorEastAsia" w:hAnsiTheme="minorEastAsia" w:hint="eastAsia"/>
                <w:sz w:val="16"/>
                <w:szCs w:val="16"/>
              </w:rPr>
              <w:t>携帯</w:t>
            </w:r>
          </w:p>
        </w:tc>
        <w:tc>
          <w:tcPr>
            <w:tcW w:w="3118" w:type="dxa"/>
            <w:gridSpan w:val="2"/>
            <w:vAlign w:val="center"/>
          </w:tcPr>
          <w:p w14:paraId="5D829B46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農業経営の状況</w:t>
            </w:r>
          </w:p>
        </w:tc>
        <w:tc>
          <w:tcPr>
            <w:tcW w:w="4791" w:type="dxa"/>
            <w:vAlign w:val="center"/>
          </w:tcPr>
          <w:p w14:paraId="768BA272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良好　・　不良　・　非農家</w:t>
            </w:r>
          </w:p>
        </w:tc>
      </w:tr>
      <w:tr w:rsidR="00954F5B" w:rsidRPr="007509DE" w14:paraId="7272B841" w14:textId="77777777" w:rsidTr="0097379F">
        <w:trPr>
          <w:trHeight w:val="402"/>
        </w:trPr>
        <w:tc>
          <w:tcPr>
            <w:tcW w:w="1276" w:type="dxa"/>
            <w:vMerge/>
          </w:tcPr>
          <w:p w14:paraId="71AEF1B3" w14:textId="77777777" w:rsidR="00954F5B" w:rsidRPr="007509DE" w:rsidRDefault="00954F5B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14:paraId="5F7B487A" w14:textId="77777777" w:rsidR="00954F5B" w:rsidRPr="007509DE" w:rsidRDefault="00954F5B" w:rsidP="00954F5B">
            <w:pPr>
              <w:rPr>
                <w:rFonts w:asciiTheme="minorEastAsia" w:hAnsiTheme="minorEastAsia"/>
                <w:sz w:val="16"/>
                <w:szCs w:val="16"/>
              </w:rPr>
            </w:pPr>
            <w:r w:rsidRPr="007509DE">
              <w:rPr>
                <w:rFonts w:asciiTheme="minorEastAsia" w:hAnsiTheme="minorEastAsia" w:hint="eastAsia"/>
                <w:sz w:val="16"/>
                <w:szCs w:val="16"/>
              </w:rPr>
              <w:t>FAX</w:t>
            </w:r>
          </w:p>
        </w:tc>
        <w:tc>
          <w:tcPr>
            <w:tcW w:w="3118" w:type="dxa"/>
            <w:gridSpan w:val="2"/>
            <w:vAlign w:val="center"/>
          </w:tcPr>
          <w:p w14:paraId="17985241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認定農業者</w:t>
            </w:r>
          </w:p>
        </w:tc>
        <w:tc>
          <w:tcPr>
            <w:tcW w:w="4791" w:type="dxa"/>
            <w:vAlign w:val="center"/>
          </w:tcPr>
          <w:p w14:paraId="49984A99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  <w:sz w:val="18"/>
                <w:szCs w:val="18"/>
              </w:rPr>
              <w:t>認定農業者である</w:t>
            </w:r>
            <w:r w:rsidRPr="007509DE">
              <w:rPr>
                <w:rFonts w:asciiTheme="minorEastAsia" w:hAnsiTheme="minorEastAsia"/>
              </w:rPr>
              <w:t xml:space="preserve"> </w:t>
            </w:r>
            <w:r w:rsidRPr="007509DE">
              <w:rPr>
                <w:rFonts w:asciiTheme="minorEastAsia" w:hAnsiTheme="minorEastAsia" w:hint="eastAsia"/>
              </w:rPr>
              <w:t xml:space="preserve">・ </w:t>
            </w:r>
            <w:r w:rsidRPr="007509DE">
              <w:rPr>
                <w:rFonts w:asciiTheme="minorEastAsia" w:hAnsiTheme="minorEastAsia" w:hint="eastAsia"/>
                <w:sz w:val="18"/>
                <w:szCs w:val="18"/>
              </w:rPr>
              <w:t>認定農業者でない</w:t>
            </w:r>
          </w:p>
        </w:tc>
      </w:tr>
      <w:tr w:rsidR="00954F5B" w:rsidRPr="007509DE" w14:paraId="186DDD78" w14:textId="77777777" w:rsidTr="0097379F">
        <w:trPr>
          <w:trHeight w:val="402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36138C4D" w14:textId="77777777" w:rsidR="00954F5B" w:rsidRPr="007509DE" w:rsidRDefault="00954F5B" w:rsidP="00954F5B">
            <w:pPr>
              <w:rPr>
                <w:rFonts w:asciiTheme="minorEastAsia" w:hAnsiTheme="minorEastAsia"/>
              </w:rPr>
            </w:pPr>
          </w:p>
        </w:tc>
        <w:tc>
          <w:tcPr>
            <w:tcW w:w="3827" w:type="dxa"/>
            <w:tcBorders>
              <w:left w:val="nil"/>
              <w:bottom w:val="single" w:sz="4" w:space="0" w:color="auto"/>
            </w:tcBorders>
          </w:tcPr>
          <w:p w14:paraId="26FA3506" w14:textId="77777777" w:rsidR="00954F5B" w:rsidRPr="007509DE" w:rsidRDefault="00954F5B" w:rsidP="00954F5B">
            <w:pPr>
              <w:rPr>
                <w:rFonts w:asciiTheme="minorEastAsia" w:hAnsiTheme="minorEastAsia"/>
                <w:sz w:val="16"/>
                <w:szCs w:val="16"/>
              </w:rPr>
            </w:pPr>
            <w:r w:rsidRPr="007509DE">
              <w:rPr>
                <w:rFonts w:asciiTheme="minorEastAsia" w:hAnsiTheme="minorEastAsia" w:hint="eastAsia"/>
                <w:sz w:val="16"/>
                <w:szCs w:val="16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14:paraId="67D0F2DB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  <w:r w:rsidRPr="007509DE">
              <w:rPr>
                <w:rFonts w:asciiTheme="minorEastAsia" w:hAnsiTheme="minorEastAsia" w:hint="eastAsia"/>
              </w:rPr>
              <w:t>認定農業者に準ずる者</w:t>
            </w:r>
          </w:p>
        </w:tc>
        <w:tc>
          <w:tcPr>
            <w:tcW w:w="4791" w:type="dxa"/>
            <w:vAlign w:val="center"/>
          </w:tcPr>
          <w:p w14:paraId="5601A6EE" w14:textId="77777777" w:rsidR="00954F5B" w:rsidRPr="007509DE" w:rsidRDefault="00954F5B" w:rsidP="00954F5B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49D5F260" w14:textId="77777777" w:rsidR="00B342BC" w:rsidRPr="007509DE" w:rsidRDefault="00FC42AB" w:rsidP="00FC42AB">
      <w:pPr>
        <w:widowControl/>
        <w:jc w:val="left"/>
        <w:rPr>
          <w:rFonts w:asciiTheme="minorEastAsia" w:hAnsiTheme="minorEastAsia"/>
        </w:rPr>
      </w:pPr>
      <w:r w:rsidRPr="007509DE">
        <w:rPr>
          <w:rFonts w:asciiTheme="minorEastAsia" w:hAnsiTheme="minorEastAsia"/>
        </w:rPr>
        <w:t xml:space="preserve"> </w:t>
      </w:r>
    </w:p>
    <w:sectPr w:rsidR="00B342BC" w:rsidRPr="007509DE" w:rsidSect="004451D9">
      <w:pgSz w:w="16838" w:h="11906" w:orient="landscape" w:code="9"/>
      <w:pgMar w:top="567" w:right="1985" w:bottom="567" w:left="1701" w:header="851" w:footer="992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FF8C8" w14:textId="77777777" w:rsidR="00457D33" w:rsidRDefault="00457D33" w:rsidP="00457D33">
      <w:r>
        <w:separator/>
      </w:r>
    </w:p>
  </w:endnote>
  <w:endnote w:type="continuationSeparator" w:id="0">
    <w:p w14:paraId="1263BEBB" w14:textId="77777777" w:rsidR="00457D33" w:rsidRDefault="00457D33" w:rsidP="00457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0260A" w14:textId="77777777" w:rsidR="00457D33" w:rsidRDefault="00457D33" w:rsidP="00457D33">
      <w:r>
        <w:separator/>
      </w:r>
    </w:p>
  </w:footnote>
  <w:footnote w:type="continuationSeparator" w:id="0">
    <w:p w14:paraId="4557548B" w14:textId="77777777" w:rsidR="00457D33" w:rsidRDefault="00457D33" w:rsidP="00457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1EA1"/>
    <w:rsid w:val="00074413"/>
    <w:rsid w:val="00080571"/>
    <w:rsid w:val="000C731D"/>
    <w:rsid w:val="001F606F"/>
    <w:rsid w:val="002B46C1"/>
    <w:rsid w:val="002D00B6"/>
    <w:rsid w:val="00335CC1"/>
    <w:rsid w:val="00375461"/>
    <w:rsid w:val="003B07CF"/>
    <w:rsid w:val="004451D9"/>
    <w:rsid w:val="00457D33"/>
    <w:rsid w:val="00485D49"/>
    <w:rsid w:val="0049261E"/>
    <w:rsid w:val="00572234"/>
    <w:rsid w:val="00597D38"/>
    <w:rsid w:val="00703BAC"/>
    <w:rsid w:val="007248DA"/>
    <w:rsid w:val="00741EA1"/>
    <w:rsid w:val="007509DE"/>
    <w:rsid w:val="007A5B15"/>
    <w:rsid w:val="008A1D5A"/>
    <w:rsid w:val="008A7BDF"/>
    <w:rsid w:val="00914D95"/>
    <w:rsid w:val="00925088"/>
    <w:rsid w:val="00954F5B"/>
    <w:rsid w:val="0097379F"/>
    <w:rsid w:val="009901E8"/>
    <w:rsid w:val="00993381"/>
    <w:rsid w:val="009967B6"/>
    <w:rsid w:val="00A334C6"/>
    <w:rsid w:val="00AB4DF8"/>
    <w:rsid w:val="00AE2FA2"/>
    <w:rsid w:val="00B342BC"/>
    <w:rsid w:val="00B671EE"/>
    <w:rsid w:val="00B958A0"/>
    <w:rsid w:val="00BB0E56"/>
    <w:rsid w:val="00DB2DA3"/>
    <w:rsid w:val="00E81A41"/>
    <w:rsid w:val="00E91994"/>
    <w:rsid w:val="00EA510E"/>
    <w:rsid w:val="00EB2395"/>
    <w:rsid w:val="00F13AA5"/>
    <w:rsid w:val="00F162F5"/>
    <w:rsid w:val="00F7405B"/>
    <w:rsid w:val="00FC3B68"/>
    <w:rsid w:val="00FC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40CBFD7"/>
  <w15:docId w15:val="{69FD4E5B-E296-4304-B834-7AFFE6C17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F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1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33"/>
  </w:style>
  <w:style w:type="paragraph" w:styleId="a6">
    <w:name w:val="footer"/>
    <w:basedOn w:val="a"/>
    <w:link w:val="a7"/>
    <w:uiPriority w:val="99"/>
    <w:unhideWhenUsed/>
    <w:rsid w:val="00457D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015BC-F720-4FB0-8264-42B59D1C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oshima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雨宮 祐一郎</dc:creator>
  <cp:keywords/>
  <dc:description/>
  <cp:lastModifiedBy>栗本 裕崇</cp:lastModifiedBy>
  <cp:revision>25</cp:revision>
  <dcterms:created xsi:type="dcterms:W3CDTF">2015-11-12T02:24:00Z</dcterms:created>
  <dcterms:modified xsi:type="dcterms:W3CDTF">2025-03-18T23:30:00Z</dcterms:modified>
</cp:coreProperties>
</file>